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EF" w:rsidRPr="009F3E9D" w:rsidRDefault="003C72EF" w:rsidP="003C72EF">
      <w:pPr>
        <w:jc w:val="right"/>
        <w:rPr>
          <w:b/>
        </w:rPr>
      </w:pPr>
      <w:r w:rsidRPr="009F3E9D">
        <w:rPr>
          <w:b/>
        </w:rPr>
        <w:t>Załącznik nr</w:t>
      </w:r>
      <w:r w:rsidR="00E43191">
        <w:rPr>
          <w:b/>
        </w:rPr>
        <w:t xml:space="preserve"> 2</w:t>
      </w:r>
    </w:p>
    <w:p w:rsidR="003C72EF" w:rsidRPr="00001FA9" w:rsidRDefault="003C72EF" w:rsidP="003C72EF">
      <w:r w:rsidRPr="00001FA9">
        <w:tab/>
      </w:r>
      <w:r w:rsidRPr="00001FA9">
        <w:tab/>
      </w:r>
      <w:r w:rsidRPr="00001FA9">
        <w:tab/>
      </w:r>
      <w:r w:rsidRPr="00001FA9">
        <w:tab/>
      </w:r>
      <w:r w:rsidRPr="00001FA9">
        <w:tab/>
      </w:r>
      <w:r w:rsidRPr="00001FA9">
        <w:tab/>
      </w:r>
      <w:r w:rsidRPr="00001FA9">
        <w:tab/>
        <w:t>…………………… dnia ……………</w:t>
      </w:r>
    </w:p>
    <w:p w:rsidR="003C72EF" w:rsidRPr="00001FA9" w:rsidRDefault="003C72EF" w:rsidP="003C72EF"/>
    <w:p w:rsidR="003C72EF" w:rsidRPr="00001FA9" w:rsidRDefault="003C72EF" w:rsidP="003C72EF">
      <w:r w:rsidRPr="00001FA9">
        <w:t>…………………………………………………</w:t>
      </w:r>
    </w:p>
    <w:p w:rsidR="003C72EF" w:rsidRPr="00001FA9" w:rsidRDefault="003C72EF" w:rsidP="003C72EF">
      <w:r w:rsidRPr="00001FA9">
        <w:t>………………………………………………….</w:t>
      </w:r>
    </w:p>
    <w:p w:rsidR="003C72EF" w:rsidRPr="00001FA9" w:rsidRDefault="003C72EF" w:rsidP="003C72EF">
      <w:r w:rsidRPr="00001FA9">
        <w:t>…………………………………………</w:t>
      </w:r>
      <w:r w:rsidR="00E43191">
        <w:t>…</w:t>
      </w:r>
      <w:r w:rsidRPr="00001FA9">
        <w:t>…….</w:t>
      </w:r>
    </w:p>
    <w:p w:rsidR="003C72EF" w:rsidRPr="00E43191" w:rsidRDefault="00E43191" w:rsidP="003C72EF">
      <w:pPr>
        <w:rPr>
          <w:sz w:val="20"/>
          <w:szCs w:val="20"/>
        </w:rPr>
      </w:pPr>
      <w:r w:rsidRPr="00E43191">
        <w:rPr>
          <w:sz w:val="20"/>
          <w:szCs w:val="20"/>
        </w:rPr>
        <w:t>(dane wykonawcy)</w:t>
      </w:r>
    </w:p>
    <w:p w:rsidR="003C72EF" w:rsidRPr="00001FA9" w:rsidRDefault="003C72EF" w:rsidP="003C72EF">
      <w:pPr>
        <w:jc w:val="center"/>
      </w:pPr>
    </w:p>
    <w:p w:rsidR="003C72EF" w:rsidRDefault="003C72EF" w:rsidP="003C72EF">
      <w:pPr>
        <w:jc w:val="center"/>
      </w:pPr>
    </w:p>
    <w:p w:rsidR="00E43191" w:rsidRPr="00001FA9" w:rsidRDefault="00E43191" w:rsidP="003C72EF">
      <w:pPr>
        <w:jc w:val="center"/>
      </w:pPr>
    </w:p>
    <w:p w:rsidR="003C72EF" w:rsidRPr="00001FA9" w:rsidRDefault="003C72EF" w:rsidP="003C72EF">
      <w:pPr>
        <w:jc w:val="center"/>
      </w:pPr>
    </w:p>
    <w:p w:rsidR="003C72EF" w:rsidRPr="00001FA9" w:rsidRDefault="003C72EF" w:rsidP="003C72EF">
      <w:pPr>
        <w:jc w:val="center"/>
        <w:rPr>
          <w:b/>
        </w:rPr>
      </w:pPr>
      <w:r w:rsidRPr="00001FA9">
        <w:rPr>
          <w:b/>
        </w:rPr>
        <w:t>OŚWIADCZENIE</w:t>
      </w:r>
      <w:r w:rsidR="00BB7E72">
        <w:rPr>
          <w:b/>
        </w:rPr>
        <w:t xml:space="preserve"> </w:t>
      </w:r>
    </w:p>
    <w:p w:rsidR="003C72EF" w:rsidRPr="00001FA9" w:rsidRDefault="003C72EF" w:rsidP="003C72EF">
      <w:pPr>
        <w:jc w:val="both"/>
      </w:pPr>
    </w:p>
    <w:p w:rsidR="00BB7E72" w:rsidRDefault="003C72EF" w:rsidP="00BB7E72">
      <w:pPr>
        <w:spacing w:line="276" w:lineRule="auto"/>
        <w:ind w:firstLine="426"/>
        <w:jc w:val="both"/>
        <w:rPr>
          <w:lang w:eastAsia="ar-SA"/>
        </w:rPr>
      </w:pPr>
      <w:r w:rsidRPr="00001FA9">
        <w:t xml:space="preserve">Przystępując </w:t>
      </w:r>
      <w:r w:rsidR="00BB7E72">
        <w:t xml:space="preserve">do postępowania o wartości poniżej 30 tysięcy euro na realizację zadania </w:t>
      </w:r>
      <w:r w:rsidR="0002064D">
        <w:br/>
      </w:r>
      <w:r w:rsidR="00BB7E72">
        <w:t>pn.:</w:t>
      </w:r>
      <w:bookmarkStart w:id="0" w:name="_GoBack"/>
      <w:bookmarkEnd w:id="0"/>
      <w:r w:rsidR="00BB7E72">
        <w:t xml:space="preserve"> </w:t>
      </w:r>
      <w:r w:rsidR="00BB7E72" w:rsidRPr="00BB7E72">
        <w:rPr>
          <w:i/>
          <w:lang w:eastAsia="ar-SA"/>
        </w:rPr>
        <w:t>Wykonanie audytu energetycznego dla budynku użyteczności</w:t>
      </w:r>
      <w:r w:rsidR="00BB7E72">
        <w:rPr>
          <w:i/>
          <w:lang w:eastAsia="ar-SA"/>
        </w:rPr>
        <w:t xml:space="preserve"> </w:t>
      </w:r>
      <w:r w:rsidR="00BB7E72" w:rsidRPr="00BB7E72">
        <w:rPr>
          <w:i/>
          <w:lang w:eastAsia="ar-SA"/>
        </w:rPr>
        <w:t xml:space="preserve">publicznej </w:t>
      </w:r>
      <w:r w:rsidR="00BB7E72" w:rsidRPr="00BB7E72">
        <w:rPr>
          <w:i/>
          <w:lang w:eastAsia="ar-SA"/>
        </w:rPr>
        <w:br/>
        <w:t xml:space="preserve">przy ul. Jagiellońskiej 9 w Bydgoszczy, dz. Nr ew. 11 obręb 129  wraz z analizą efektu ekologicznego oraz z wyliczeniem redukcji wartości stężeń pyłu zawieszonego PM 10, na potrzeby aplikowania o środki Regionalnego Programu Operacyjnego Województwa Kujawsko-Pomorskiego na lata 2014-2020, Działanie 3.3 Efektywność energetyczna </w:t>
      </w:r>
      <w:r w:rsidR="00BB7E72" w:rsidRPr="00BB7E72">
        <w:rPr>
          <w:i/>
          <w:lang w:eastAsia="ar-SA"/>
        </w:rPr>
        <w:br/>
        <w:t>w sektorze publicznym i mieszkaniowym, Schemat: Modernizacja energetyczna budynków publicznych (konkurs Nr RPKP.03.03.00-IŻ.00-04-179/18)</w:t>
      </w:r>
      <w:r w:rsidR="00BB7E72">
        <w:rPr>
          <w:lang w:eastAsia="ar-SA"/>
        </w:rPr>
        <w:t>, niniejszym oświadczam/y, że spełniam/y warunki dotyczące:</w:t>
      </w:r>
    </w:p>
    <w:p w:rsidR="00BB7E72" w:rsidRDefault="00BB7E72" w:rsidP="00BB7E72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występowania w obrocie prawnym oraz wykonania usług będących przedmiotem zamówienia;</w:t>
      </w:r>
    </w:p>
    <w:p w:rsidR="00BB7E72" w:rsidRDefault="00BB7E72" w:rsidP="00BB7E72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BB7E72" w:rsidRDefault="00BB7E72" w:rsidP="00BB7E72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odpowiednim potencjałem technicznym do wykonania zamówienia;</w:t>
      </w:r>
    </w:p>
    <w:p w:rsidR="00BB7E72" w:rsidRDefault="00BB7E72" w:rsidP="00BB7E72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osobami zdolnymi do wykonania zamówienia;</w:t>
      </w:r>
    </w:p>
    <w:p w:rsidR="00BB7E72" w:rsidRDefault="00BB7E72" w:rsidP="00BB7E72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znajdowania się w sytuacji ekonomicznej i finansowej umożliwiającej wykonanie zamówienia.</w:t>
      </w:r>
    </w:p>
    <w:p w:rsidR="00BB7E72" w:rsidRDefault="00BB7E72" w:rsidP="00BB7E72">
      <w:pPr>
        <w:spacing w:line="276" w:lineRule="auto"/>
        <w:jc w:val="both"/>
      </w:pPr>
    </w:p>
    <w:p w:rsidR="00BB7E72" w:rsidRDefault="00BB7E72" w:rsidP="00BB7E72">
      <w:pPr>
        <w:spacing w:line="276" w:lineRule="auto"/>
        <w:jc w:val="both"/>
      </w:pPr>
    </w:p>
    <w:p w:rsidR="00BB7E72" w:rsidRDefault="00BB7E72" w:rsidP="00BB7E72">
      <w:pPr>
        <w:jc w:val="both"/>
      </w:pPr>
    </w:p>
    <w:p w:rsidR="00BB7E72" w:rsidRDefault="00BB7E72" w:rsidP="00BB7E72">
      <w:pPr>
        <w:jc w:val="both"/>
      </w:pPr>
    </w:p>
    <w:p w:rsidR="00BB7E72" w:rsidRDefault="00BB7E72" w:rsidP="00BB7E72">
      <w:pPr>
        <w:jc w:val="both"/>
      </w:pPr>
    </w:p>
    <w:p w:rsidR="00BB7E72" w:rsidRPr="00BB7E72" w:rsidRDefault="00BB7E72" w:rsidP="00BB7E72">
      <w:pPr>
        <w:jc w:val="both"/>
      </w:pPr>
    </w:p>
    <w:p w:rsidR="003C72EF" w:rsidRPr="00001FA9" w:rsidRDefault="003C72EF" w:rsidP="00BB7E72">
      <w:r w:rsidRPr="00001FA9">
        <w:t>……………………………………</w:t>
      </w:r>
      <w:r w:rsidRPr="00001FA9">
        <w:tab/>
      </w:r>
    </w:p>
    <w:p w:rsidR="003C72EF" w:rsidRPr="00BB7E72" w:rsidRDefault="00BB7E72" w:rsidP="00BB7E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B7E72">
        <w:rPr>
          <w:sz w:val="20"/>
          <w:szCs w:val="20"/>
        </w:rPr>
        <w:t>(miejscowość, data)</w:t>
      </w:r>
    </w:p>
    <w:p w:rsidR="003C72EF" w:rsidRPr="00001FA9" w:rsidRDefault="003C72EF" w:rsidP="003C72EF">
      <w:pPr>
        <w:ind w:left="5664"/>
        <w:jc w:val="both"/>
      </w:pPr>
    </w:p>
    <w:p w:rsidR="003C72EF" w:rsidRPr="00001FA9" w:rsidRDefault="003C72EF" w:rsidP="003C72EF">
      <w:pPr>
        <w:ind w:left="4956" w:firstLine="708"/>
        <w:jc w:val="both"/>
      </w:pPr>
      <w:r w:rsidRPr="00001FA9">
        <w:t>……………………………………</w:t>
      </w:r>
    </w:p>
    <w:p w:rsidR="003C72EF" w:rsidRDefault="005671F9" w:rsidP="005671F9">
      <w:pPr>
        <w:ind w:left="5664"/>
        <w:jc w:val="both"/>
        <w:rPr>
          <w:b/>
        </w:rPr>
      </w:pPr>
      <w:r>
        <w:rPr>
          <w:sz w:val="20"/>
          <w:szCs w:val="20"/>
        </w:rPr>
        <w:t xml:space="preserve">      </w:t>
      </w:r>
      <w:r w:rsidR="00BB7E72" w:rsidRPr="005671F9">
        <w:rPr>
          <w:sz w:val="20"/>
          <w:szCs w:val="20"/>
        </w:rPr>
        <w:t>(podpis i pieczątka Wykonawcy)</w:t>
      </w:r>
    </w:p>
    <w:sectPr w:rsidR="003C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521"/>
    <w:multiLevelType w:val="hybridMultilevel"/>
    <w:tmpl w:val="1144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F"/>
    <w:rsid w:val="0002064D"/>
    <w:rsid w:val="003C72EF"/>
    <w:rsid w:val="005671F9"/>
    <w:rsid w:val="00BB7E72"/>
    <w:rsid w:val="00D64428"/>
    <w:rsid w:val="00E040D5"/>
    <w:rsid w:val="00E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ADF4-AD8A-4B15-B846-FAE7469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7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Czepiel</dc:creator>
  <cp:keywords/>
  <dc:description/>
  <cp:lastModifiedBy>Grażyna Łączyńska</cp:lastModifiedBy>
  <cp:revision>5</cp:revision>
  <dcterms:created xsi:type="dcterms:W3CDTF">2018-06-08T08:09:00Z</dcterms:created>
  <dcterms:modified xsi:type="dcterms:W3CDTF">2018-06-11T07:15:00Z</dcterms:modified>
</cp:coreProperties>
</file>