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B02B2" w14:textId="1CBB4CF5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54D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1.</w:t>
      </w:r>
      <w:r w:rsidR="00EB26C5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D64C3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9D34393" w14:textId="77777777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54D7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Wzór</w:t>
      </w:r>
    </w:p>
    <w:p w14:paraId="18D4413C" w14:textId="77777777" w:rsidR="00954D7C" w:rsidRPr="007877D0" w:rsidRDefault="00954D7C" w:rsidP="00954D7C">
      <w:pPr>
        <w:rPr>
          <w:rFonts w:ascii="Arial" w:hAnsi="Arial" w:cs="Arial"/>
          <w:b/>
          <w:bCs/>
          <w:sz w:val="24"/>
          <w:szCs w:val="24"/>
        </w:rPr>
      </w:pPr>
    </w:p>
    <w:p w14:paraId="21D764AE" w14:textId="3CD93982" w:rsidR="00954D7C" w:rsidRPr="004D366E" w:rsidRDefault="003E4C8C" w:rsidP="00954D7C">
      <w:pPr>
        <w:rPr>
          <w:rFonts w:ascii="Arial" w:hAnsi="Arial" w:cs="Arial"/>
          <w:b/>
          <w:bCs/>
          <w:sz w:val="24"/>
          <w:szCs w:val="24"/>
        </w:rPr>
      </w:pPr>
      <w:r w:rsidRPr="004D366E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8B2650" w:rsidRPr="004D366E">
        <w:rPr>
          <w:rFonts w:ascii="Arial" w:hAnsi="Arial" w:cs="Arial"/>
          <w:b/>
          <w:bCs/>
          <w:sz w:val="24"/>
          <w:szCs w:val="24"/>
        </w:rPr>
        <w:t>eksperta</w:t>
      </w:r>
      <w:r w:rsidRPr="004D366E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4D366E">
        <w:rPr>
          <w:rFonts w:ascii="Arial" w:hAnsi="Arial" w:cs="Arial"/>
          <w:b/>
          <w:bCs/>
          <w:sz w:val="24"/>
          <w:szCs w:val="24"/>
        </w:rPr>
        <w:t>o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bezstronności</w:t>
      </w:r>
      <w:r w:rsidR="00EC7036" w:rsidRPr="004D366E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4D366E">
        <w:rPr>
          <w:rFonts w:ascii="Arial" w:hAnsi="Arial" w:cs="Arial"/>
          <w:b/>
          <w:bCs/>
          <w:sz w:val="24"/>
          <w:szCs w:val="24"/>
        </w:rPr>
        <w:t>i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poufności</w:t>
      </w:r>
      <w:r w:rsidR="00F225CF" w:rsidRPr="004D366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7FB282C" w14:textId="77777777" w:rsidR="007877D0" w:rsidRPr="007877D0" w:rsidRDefault="007877D0" w:rsidP="00954D7C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3E4C8C" w14:paraId="1B34EB41" w14:textId="77777777" w:rsidTr="00F848F4">
        <w:tc>
          <w:tcPr>
            <w:tcW w:w="2263" w:type="dxa"/>
            <w:tcBorders>
              <w:right w:val="nil"/>
            </w:tcBorders>
          </w:tcPr>
          <w:p w14:paraId="6D225D24" w14:textId="6C51897C" w:rsidR="003E4C8C" w:rsidRDefault="00F848F4" w:rsidP="00690A7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</w:t>
            </w:r>
            <w:r w:rsidR="009455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36CF">
              <w:rPr>
                <w:rFonts w:ascii="Arial" w:hAnsi="Arial" w:cs="Arial"/>
                <w:sz w:val="24"/>
                <w:szCs w:val="24"/>
              </w:rPr>
              <w:t>i </w:t>
            </w:r>
            <w:r>
              <w:rPr>
                <w:rFonts w:ascii="Arial" w:hAnsi="Arial" w:cs="Arial"/>
                <w:sz w:val="24"/>
                <w:szCs w:val="24"/>
              </w:rPr>
              <w:t>nazwisko</w:t>
            </w:r>
            <w:r w:rsidR="00690A7C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799" w:type="dxa"/>
            <w:tcBorders>
              <w:left w:val="nil"/>
            </w:tcBorders>
            <w:vAlign w:val="center"/>
          </w:tcPr>
          <w:p w14:paraId="5A5C1F98" w14:textId="77777777" w:rsidR="003E4C8C" w:rsidRDefault="003E4C8C" w:rsidP="00690A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54B5F" w14:textId="77777777" w:rsidR="00470381" w:rsidRPr="007877D0" w:rsidRDefault="00470381" w:rsidP="00954D7C">
      <w:pPr>
        <w:rPr>
          <w:rFonts w:ascii="Arial" w:hAnsi="Arial" w:cs="Arial"/>
          <w:b/>
          <w:bCs/>
          <w:sz w:val="24"/>
          <w:szCs w:val="24"/>
        </w:rPr>
      </w:pPr>
    </w:p>
    <w:p w14:paraId="73013EA2" w14:textId="75B2070E" w:rsidR="000317AD" w:rsidRPr="007877D0" w:rsidRDefault="00513785" w:rsidP="007877D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Oświadczenie dotyczy</w:t>
      </w:r>
      <w:r w:rsidR="00C7485B">
        <w:rPr>
          <w:rFonts w:ascii="Arial" w:hAnsi="Arial" w:cs="Arial"/>
          <w:b/>
          <w:bCs/>
          <w:sz w:val="24"/>
          <w:szCs w:val="24"/>
        </w:rPr>
        <w:t xml:space="preserve"> wszystkich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wnioskodawców</w:t>
      </w:r>
      <w:r w:rsidR="00633F22" w:rsidRPr="007877D0">
        <w:rPr>
          <w:sz w:val="24"/>
          <w:szCs w:val="24"/>
          <w:vertAlign w:val="superscript"/>
        </w:rPr>
        <w:footnoteReference w:id="1"/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i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wniosków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o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dofinansowanie projektów złożonych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w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ramach Funduszy Europejskich dla Kujaw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i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>Pomorza 2021-2027</w:t>
      </w:r>
      <w:r w:rsidR="00F20A1F" w:rsidRPr="007877D0">
        <w:rPr>
          <w:rFonts w:ascii="Arial" w:hAnsi="Arial" w:cs="Arial"/>
          <w:b/>
          <w:bCs/>
          <w:sz w:val="24"/>
          <w:szCs w:val="24"/>
        </w:rPr>
        <w:t xml:space="preserve"> (FEdKP)</w:t>
      </w:r>
      <w:r w:rsidRPr="007877D0">
        <w:rPr>
          <w:rFonts w:ascii="Arial" w:hAnsi="Arial" w:cs="Arial"/>
          <w:b/>
          <w:bCs/>
          <w:sz w:val="24"/>
          <w:szCs w:val="24"/>
        </w:rPr>
        <w:t>: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w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>naborze nr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… 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7C80673" w14:textId="6AAE7BEA" w:rsidR="00513785" w:rsidRPr="007877D0" w:rsidRDefault="00D736CF" w:rsidP="007877D0">
      <w:pPr>
        <w:rPr>
          <w:rFonts w:ascii="Arial" w:hAnsi="Arial" w:cs="Arial"/>
          <w:b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ramach projektów złożonych </w:t>
      </w: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okresie od … </w:t>
      </w:r>
      <w:r w:rsidRPr="007877D0"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>…</w:t>
      </w:r>
      <w:r w:rsidR="004A5AC1" w:rsidRPr="007877D0">
        <w:rPr>
          <w:sz w:val="24"/>
          <w:szCs w:val="24"/>
          <w:vertAlign w:val="superscript"/>
        </w:rPr>
        <w:footnoteReference w:id="2"/>
      </w:r>
      <w:r w:rsidR="00F848F4" w:rsidRPr="007877D0">
        <w:rPr>
          <w:rFonts w:ascii="Arial" w:hAnsi="Arial" w:cs="Arial"/>
          <w:b/>
          <w:bCs/>
          <w:sz w:val="24"/>
          <w:szCs w:val="24"/>
        </w:rPr>
        <w:t>.</w:t>
      </w:r>
      <w:r w:rsidR="004A5AC1" w:rsidRPr="007877D0">
        <w:rPr>
          <w:sz w:val="24"/>
          <w:szCs w:val="24"/>
        </w:rPr>
        <w:t xml:space="preserve"> </w:t>
      </w:r>
    </w:p>
    <w:p w14:paraId="7FAC45B6" w14:textId="77777777" w:rsidR="00F848F4" w:rsidRPr="008E02F8" w:rsidRDefault="00F848F4" w:rsidP="007877D0">
      <w:pPr>
        <w:rPr>
          <w:rFonts w:ascii="Arial" w:hAnsi="Arial" w:cs="Arial"/>
          <w:bCs/>
          <w:sz w:val="24"/>
          <w:szCs w:val="24"/>
        </w:rPr>
      </w:pPr>
    </w:p>
    <w:p w14:paraId="0EFB5274" w14:textId="4FCE104C" w:rsidR="00F848F4" w:rsidRPr="003230AA" w:rsidRDefault="00F848F4" w:rsidP="00F848F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t xml:space="preserve">Oświadczam, </w:t>
      </w:r>
      <w:r w:rsidR="00D736CF" w:rsidRPr="003230AA">
        <w:rPr>
          <w:rFonts w:ascii="Arial" w:hAnsi="Arial" w:cs="Arial"/>
          <w:b/>
          <w:bCs/>
        </w:rPr>
        <w:t>że</w:t>
      </w:r>
      <w:r w:rsidR="00D736CF">
        <w:rPr>
          <w:rFonts w:ascii="Arial" w:hAnsi="Arial" w:cs="Arial"/>
          <w:b/>
          <w:bCs/>
        </w:rPr>
        <w:t> </w:t>
      </w:r>
      <w:r w:rsidRPr="003230AA">
        <w:rPr>
          <w:rFonts w:ascii="Arial" w:hAnsi="Arial" w:cs="Arial"/>
        </w:rPr>
        <w:t xml:space="preserve">nie zachodzi żadna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których mowa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art. 24 § 1 </w:t>
      </w:r>
      <w:r w:rsidR="00D736CF" w:rsidRPr="003230AA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2 </w:t>
      </w:r>
      <w:r w:rsidR="00633F22" w:rsidRPr="003230AA">
        <w:rPr>
          <w:rFonts w:ascii="Arial" w:hAnsi="Arial" w:cs="Arial"/>
        </w:rPr>
        <w:t>Kodeksu postępowania administracyjnego</w:t>
      </w:r>
      <w:r w:rsidR="00633F22" w:rsidRPr="003230AA">
        <w:rPr>
          <w:rStyle w:val="Odwoanieprzypisudolnego"/>
          <w:rFonts w:ascii="Arial" w:hAnsi="Arial" w:cs="Arial"/>
        </w:rPr>
        <w:footnoteReference w:id="3"/>
      </w:r>
      <w:r w:rsidR="00633F22" w:rsidRPr="003230AA">
        <w:rPr>
          <w:rFonts w:ascii="Arial" w:hAnsi="Arial" w:cs="Arial"/>
        </w:rPr>
        <w:t xml:space="preserve"> </w:t>
      </w:r>
      <w:r w:rsidR="00652534" w:rsidRPr="003230AA">
        <w:rPr>
          <w:rFonts w:ascii="Arial" w:hAnsi="Arial" w:cs="Arial"/>
        </w:rPr>
        <w:t xml:space="preserve">powodujących wyłączenie mnie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udziału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wyborze ww. projektów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>dofinansowania</w:t>
      </w:r>
      <w:r w:rsidR="000F2134">
        <w:rPr>
          <w:rFonts w:ascii="Arial" w:hAnsi="Arial" w:cs="Arial"/>
        </w:rPr>
        <w:t xml:space="preserve">, </w:t>
      </w:r>
      <w:proofErr w:type="gramStart"/>
      <w:r w:rsidR="00835CCE">
        <w:rPr>
          <w:rFonts w:ascii="Arial" w:hAnsi="Arial" w:cs="Arial"/>
        </w:rPr>
        <w:t>tj.</w:t>
      </w:r>
      <w:proofErr w:type="gramEnd"/>
      <w:r w:rsidR="00652534" w:rsidRPr="003230AA">
        <w:rPr>
          <w:rFonts w:ascii="Arial" w:hAnsi="Arial" w:cs="Arial"/>
        </w:rPr>
        <w:t xml:space="preserve"> że:</w:t>
      </w:r>
    </w:p>
    <w:p w14:paraId="16AA8811" w14:textId="31AE283C" w:rsidR="00F848F4" w:rsidRPr="003230AA" w:rsidRDefault="00F848F4" w:rsidP="0064513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wnioskodawcą</w:t>
      </w:r>
      <w:r w:rsidR="00633F22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lub nie pozostaję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wnioskodawcą</w:t>
      </w:r>
      <w:r w:rsidR="00C7485B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takim stosunku prawnym, </w:t>
      </w:r>
      <w:r w:rsidR="00D736CF" w:rsidRPr="003230AA">
        <w:rPr>
          <w:rFonts w:ascii="Arial" w:hAnsi="Arial" w:cs="Arial"/>
        </w:rPr>
        <w:t>że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wynik oceny może mieć wpływ </w:t>
      </w:r>
      <w:r w:rsidR="00D736CF" w:rsidRPr="003230AA">
        <w:rPr>
          <w:rFonts w:ascii="Arial" w:hAnsi="Arial" w:cs="Arial"/>
        </w:rPr>
        <w:t>na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moje prawa </w:t>
      </w:r>
      <w:r w:rsidR="00D736CF" w:rsidRPr="003230AA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 xml:space="preserve">obowiązki,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>tym nie jestem:</w:t>
      </w:r>
    </w:p>
    <w:p w14:paraId="79418273" w14:textId="486F3E8B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wspólnikiem, udziałowcem lub akcjonariuszem wnioskodawcy,</w:t>
      </w:r>
    </w:p>
    <w:p w14:paraId="10E157C9" w14:textId="04BCC019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członkiem organów zarządzających lub nadzorczych wnioskodawcy,</w:t>
      </w:r>
    </w:p>
    <w:p w14:paraId="15F5CE13" w14:textId="08BEF372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związany</w:t>
      </w:r>
      <w:r w:rsidR="00D64C3A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Pr="003230AA">
        <w:rPr>
          <w:rFonts w:ascii="Arial" w:hAnsi="Arial" w:cs="Arial"/>
        </w:rPr>
        <w:t>stosunkiem pracy lub stosunkiem cywilnoprawnym</w:t>
      </w:r>
      <w:r w:rsidR="009E59BD">
        <w:rPr>
          <w:rStyle w:val="Odwoanieprzypisudolnego"/>
          <w:rFonts w:ascii="Arial" w:hAnsi="Arial" w:cs="Arial"/>
        </w:rPr>
        <w:footnoteReference w:id="4"/>
      </w:r>
      <w:r w:rsidRPr="003230AA">
        <w:rPr>
          <w:rFonts w:ascii="Arial" w:hAnsi="Arial" w:cs="Arial"/>
        </w:rPr>
        <w:t xml:space="preserve"> z wnioskodawcą;</w:t>
      </w:r>
    </w:p>
    <w:p w14:paraId="2732B5BD" w14:textId="5BD7385F" w:rsidR="00F848F4" w:rsidRPr="003230AA" w:rsidRDefault="00F848F4" w:rsidP="00F848F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związku małżeńskim,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lub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 organów nadzorczych wnioskodawcy;</w:t>
      </w:r>
    </w:p>
    <w:p w14:paraId="5F72EB06" w14:textId="5785DE71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związany</w:t>
      </w:r>
      <w:r w:rsidR="00D64C3A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proofErr w:type="gramStart"/>
      <w:r w:rsidRPr="003230AA">
        <w:rPr>
          <w:rFonts w:ascii="Arial" w:hAnsi="Arial" w:cs="Arial"/>
        </w:rPr>
        <w:t>wnioskodawcą,</w:t>
      </w:r>
      <w:proofErr w:type="gramEnd"/>
      <w:r w:rsidRPr="003230AA">
        <w:rPr>
          <w:rFonts w:ascii="Arial" w:hAnsi="Arial" w:cs="Arial"/>
        </w:rPr>
        <w:t xml:space="preserve"> lub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organów nadzorczych wnioskodawcy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 przysposobienia, kurateli lub opieki;</w:t>
      </w:r>
    </w:p>
    <w:p w14:paraId="56AF3D70" w14:textId="5C59FB4C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przedstawicielem</w:t>
      </w:r>
      <w:r w:rsidR="00D64C3A">
        <w:rPr>
          <w:rFonts w:ascii="Arial" w:hAnsi="Arial" w:cs="Arial"/>
        </w:rPr>
        <w:t>/</w:t>
      </w:r>
      <w:proofErr w:type="spellStart"/>
      <w:r w:rsidR="00D64C3A">
        <w:rPr>
          <w:rFonts w:ascii="Arial" w:hAnsi="Arial" w:cs="Arial"/>
        </w:rPr>
        <w:t>ką</w:t>
      </w:r>
      <w:proofErr w:type="spellEnd"/>
      <w:r w:rsidRPr="003230AA">
        <w:rPr>
          <w:rFonts w:ascii="Arial" w:hAnsi="Arial" w:cs="Arial"/>
        </w:rPr>
        <w:t xml:space="preserve"> wnioskodawcy lub nie pozostaję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związku małżeńskim,</w:t>
      </w:r>
      <w:r w:rsidR="00FA5D64" w:rsidRPr="003230AA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ani nie jestem związany</w:t>
      </w:r>
      <w:r w:rsidR="00D64C3A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>przysposobienia, kurateli lub opieki;</w:t>
      </w:r>
    </w:p>
    <w:p w14:paraId="1BD4DFFC" w14:textId="573EB817" w:rsidR="005450DB" w:rsidRPr="003230AA" w:rsidRDefault="005450DB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stosunku nadrzędności służbowej;</w:t>
      </w:r>
    </w:p>
    <w:p w14:paraId="6689B47B" w14:textId="5718D527" w:rsidR="00975BB3" w:rsidRPr="003230AA" w:rsidRDefault="005450DB" w:rsidP="007877D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wszczęto przeciw mnie dochodzenia służbowego, postępowania dyscyplinarnego lub karnego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sprawie wyboru ww. projektów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</w:t>
      </w:r>
      <w:r w:rsidR="005B1899" w:rsidRPr="003230AA">
        <w:rPr>
          <w:rFonts w:ascii="Arial" w:hAnsi="Arial" w:cs="Arial"/>
        </w:rPr>
        <w:t>.</w:t>
      </w:r>
    </w:p>
    <w:p w14:paraId="2DD94824" w14:textId="77777777" w:rsidR="003230AA" w:rsidRPr="003230AA" w:rsidRDefault="003230AA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0720F2FD" w14:textId="37233E6F" w:rsidR="003230AA" w:rsidRPr="003230AA" w:rsidRDefault="003230AA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230AA">
        <w:rPr>
          <w:rFonts w:ascii="Arial" w:hAnsi="Arial" w:cs="Arial"/>
          <w:sz w:val="22"/>
          <w:szCs w:val="22"/>
        </w:rPr>
        <w:lastRenderedPageBreak/>
        <w:t>Jestem świadomy</w:t>
      </w:r>
      <w:r w:rsidR="00D64C3A">
        <w:rPr>
          <w:rFonts w:ascii="Arial" w:hAnsi="Arial" w:cs="Arial"/>
          <w:sz w:val="22"/>
          <w:szCs w:val="22"/>
        </w:rPr>
        <w:t>/a</w:t>
      </w:r>
      <w:r w:rsidRPr="003230AA">
        <w:rPr>
          <w:rFonts w:ascii="Arial" w:hAnsi="Arial" w:cs="Arial"/>
          <w:sz w:val="22"/>
          <w:szCs w:val="22"/>
        </w:rPr>
        <w:t xml:space="preserve">, </w:t>
      </w:r>
      <w:r w:rsidR="00D736CF" w:rsidRPr="003230AA">
        <w:rPr>
          <w:rFonts w:ascii="Arial" w:hAnsi="Arial" w:cs="Arial"/>
          <w:sz w:val="22"/>
          <w:szCs w:val="22"/>
        </w:rPr>
        <w:t>że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przesłanki wymienione </w:t>
      </w:r>
      <w:r w:rsidR="00D736CF" w:rsidRPr="003230AA">
        <w:rPr>
          <w:rFonts w:ascii="Arial" w:hAnsi="Arial" w:cs="Arial"/>
          <w:sz w:val="22"/>
          <w:szCs w:val="22"/>
        </w:rPr>
        <w:t>w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części </w:t>
      </w:r>
      <w:r w:rsidR="00D736CF" w:rsidRPr="003230AA">
        <w:rPr>
          <w:rFonts w:ascii="Arial" w:hAnsi="Arial" w:cs="Arial"/>
          <w:sz w:val="22"/>
          <w:szCs w:val="22"/>
        </w:rPr>
        <w:t>I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>pkt 2-4, dotyczą także sytuacji, gdy ustało małżeństwo, kuratela, przysposobienie lub opieka.</w:t>
      </w:r>
    </w:p>
    <w:p w14:paraId="1EEBE57B" w14:textId="77777777" w:rsidR="009E59BD" w:rsidRDefault="009E59BD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196BB5DB" w14:textId="24AD142E" w:rsidR="007877D0" w:rsidRDefault="007877D0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D64C3A">
        <w:rPr>
          <w:rFonts w:ascii="Arial" w:hAnsi="Arial" w:cs="Arial"/>
          <w:b/>
          <w:sz w:val="22"/>
          <w:szCs w:val="22"/>
        </w:rPr>
        <w:t>Pouczenie:</w:t>
      </w:r>
      <w:r w:rsidRPr="003230AA">
        <w:rPr>
          <w:rFonts w:ascii="Arial" w:hAnsi="Arial" w:cs="Arial"/>
          <w:sz w:val="22"/>
          <w:szCs w:val="22"/>
        </w:rPr>
        <w:t xml:space="preserve"> powyższe oświadczeni</w:t>
      </w:r>
      <w:r w:rsidR="00D64C3A">
        <w:rPr>
          <w:rFonts w:ascii="Arial" w:hAnsi="Arial" w:cs="Arial"/>
          <w:sz w:val="22"/>
          <w:szCs w:val="22"/>
        </w:rPr>
        <w:t>e</w:t>
      </w:r>
      <w:r w:rsidRPr="003230AA">
        <w:rPr>
          <w:rFonts w:ascii="Arial" w:hAnsi="Arial" w:cs="Arial"/>
          <w:sz w:val="22"/>
          <w:szCs w:val="22"/>
        </w:rPr>
        <w:t xml:space="preserve"> </w:t>
      </w:r>
      <w:r w:rsidR="00D64C3A" w:rsidRPr="003230AA">
        <w:rPr>
          <w:rFonts w:ascii="Arial" w:hAnsi="Arial" w:cs="Arial"/>
          <w:sz w:val="22"/>
          <w:szCs w:val="22"/>
        </w:rPr>
        <w:t xml:space="preserve">jest </w:t>
      </w:r>
      <w:r w:rsidRPr="003230AA">
        <w:rPr>
          <w:rFonts w:ascii="Arial" w:hAnsi="Arial" w:cs="Arial"/>
          <w:sz w:val="22"/>
          <w:szCs w:val="22"/>
        </w:rPr>
        <w:t xml:space="preserve">składane pod rygorem odpowiedzialności karnej </w:t>
      </w:r>
      <w:r w:rsidR="00D736CF" w:rsidRPr="003230AA">
        <w:rPr>
          <w:rFonts w:ascii="Arial" w:hAnsi="Arial" w:cs="Arial"/>
          <w:sz w:val="22"/>
          <w:szCs w:val="22"/>
        </w:rPr>
        <w:t>za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>składanie fałszywych oświadczeń.</w:t>
      </w:r>
    </w:p>
    <w:p w14:paraId="2E73DBEC" w14:textId="77777777" w:rsidR="005E3115" w:rsidRPr="003230AA" w:rsidRDefault="005E3115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5C49C41F" w14:textId="5E87666B" w:rsidR="005B1899" w:rsidRDefault="005E3115" w:rsidP="002A013E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5E3115">
        <w:rPr>
          <w:rFonts w:ascii="Arial" w:hAnsi="Arial" w:cs="Arial"/>
          <w:sz w:val="22"/>
          <w:szCs w:val="22"/>
        </w:rPr>
        <w:t>Jestem świadomy</w:t>
      </w:r>
      <w:r>
        <w:rPr>
          <w:rFonts w:ascii="Arial" w:hAnsi="Arial" w:cs="Arial"/>
          <w:sz w:val="22"/>
          <w:szCs w:val="22"/>
        </w:rPr>
        <w:t>/</w:t>
      </w:r>
      <w:r w:rsidR="00D736CF">
        <w:rPr>
          <w:rFonts w:ascii="Arial" w:hAnsi="Arial" w:cs="Arial"/>
          <w:sz w:val="22"/>
          <w:szCs w:val="22"/>
        </w:rPr>
        <w:t>a </w:t>
      </w:r>
      <w:r w:rsidRPr="005E3115">
        <w:rPr>
          <w:rFonts w:ascii="Arial" w:hAnsi="Arial" w:cs="Arial"/>
          <w:sz w:val="22"/>
          <w:szCs w:val="22"/>
        </w:rPr>
        <w:t xml:space="preserve">odpowiedzialności karnej </w:t>
      </w:r>
      <w:r w:rsidR="00D736CF" w:rsidRPr="005E3115">
        <w:rPr>
          <w:rFonts w:ascii="Arial" w:hAnsi="Arial" w:cs="Arial"/>
          <w:sz w:val="22"/>
          <w:szCs w:val="22"/>
        </w:rPr>
        <w:t>za</w:t>
      </w:r>
      <w:r w:rsidR="00D736CF">
        <w:rPr>
          <w:rFonts w:ascii="Arial" w:hAnsi="Arial" w:cs="Arial"/>
          <w:sz w:val="22"/>
          <w:szCs w:val="22"/>
        </w:rPr>
        <w:t> </w:t>
      </w:r>
      <w:r w:rsidRPr="005E3115">
        <w:rPr>
          <w:rFonts w:ascii="Arial" w:hAnsi="Arial" w:cs="Arial"/>
          <w:sz w:val="22"/>
          <w:szCs w:val="22"/>
        </w:rPr>
        <w:t>złożenie fałszywych oświadczeń</w:t>
      </w:r>
      <w:r>
        <w:rPr>
          <w:rFonts w:ascii="Arial" w:hAnsi="Arial" w:cs="Arial"/>
          <w:sz w:val="22"/>
          <w:szCs w:val="22"/>
        </w:rPr>
        <w:t>.</w:t>
      </w:r>
    </w:p>
    <w:p w14:paraId="78284E74" w14:textId="77777777" w:rsidR="005E3115" w:rsidRPr="003230AA" w:rsidRDefault="005E3115" w:rsidP="002A013E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5430F61C" w14:textId="7A4A4CA4" w:rsidR="00C34B7C" w:rsidRPr="00C34B7C" w:rsidRDefault="00F63C9C" w:rsidP="00C34B7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t xml:space="preserve">Oświadczam, </w:t>
      </w:r>
      <w:r w:rsidR="00D736CF" w:rsidRPr="003230AA">
        <w:rPr>
          <w:rFonts w:ascii="Arial" w:hAnsi="Arial" w:cs="Arial"/>
          <w:b/>
          <w:bCs/>
        </w:rPr>
        <w:t>że</w:t>
      </w:r>
      <w:r w:rsidR="00D736CF">
        <w:rPr>
          <w:rFonts w:ascii="Arial" w:hAnsi="Arial" w:cs="Arial"/>
          <w:b/>
          <w:bCs/>
        </w:rPr>
        <w:t> </w:t>
      </w:r>
      <w:r w:rsidRPr="003230AA">
        <w:rPr>
          <w:rFonts w:ascii="Arial" w:hAnsi="Arial" w:cs="Arial"/>
        </w:rPr>
        <w:t xml:space="preserve">nie zachodzi żadna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="005B1899" w:rsidRPr="003230AA">
        <w:rPr>
          <w:rFonts w:ascii="Arial" w:hAnsi="Arial" w:cs="Arial"/>
        </w:rPr>
        <w:t xml:space="preserve">których mowa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art. 61 rozporządzenia nr 2018/1</w:t>
      </w:r>
      <w:r w:rsidR="00D64C3A">
        <w:rPr>
          <w:rFonts w:ascii="Arial" w:hAnsi="Arial" w:cs="Arial"/>
        </w:rPr>
        <w:t>0</w:t>
      </w:r>
      <w:r w:rsidRPr="003230AA">
        <w:rPr>
          <w:rFonts w:ascii="Arial" w:hAnsi="Arial" w:cs="Arial"/>
        </w:rPr>
        <w:t>46</w:t>
      </w:r>
      <w:r w:rsidRPr="003230AA">
        <w:rPr>
          <w:rStyle w:val="Odwoanieprzypisudolnego"/>
          <w:rFonts w:ascii="Arial" w:hAnsi="Arial" w:cs="Arial"/>
        </w:rPr>
        <w:footnoteReference w:id="5"/>
      </w:r>
      <w:r w:rsidRPr="003230AA">
        <w:rPr>
          <w:rFonts w:ascii="Arial" w:hAnsi="Arial" w:cs="Arial"/>
        </w:rPr>
        <w:t xml:space="preserve">, powodujących wyłączenie mnie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udziału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wyborze ww. projektów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dofinansowania,</w:t>
      </w:r>
      <w:r w:rsidR="00652534" w:rsidRPr="003230AA">
        <w:rPr>
          <w:rFonts w:ascii="Arial" w:hAnsi="Arial" w:cs="Arial"/>
        </w:rPr>
        <w:t xml:space="preserve"> albo ujawnienie tych okoliczności</w:t>
      </w:r>
      <w:r w:rsidR="00D64C3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proofErr w:type="gramStart"/>
      <w:r w:rsidR="007E4B39">
        <w:rPr>
          <w:rFonts w:ascii="Arial" w:hAnsi="Arial" w:cs="Arial"/>
        </w:rPr>
        <w:t>tj.</w:t>
      </w:r>
      <w:proofErr w:type="gramEnd"/>
      <w:r w:rsidR="00D64C3A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że</w:t>
      </w:r>
      <w:r w:rsidR="00D736CF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 xml:space="preserve">nie kierują mną względy rodzinne, emocjonalne, sympatie polityczne lub związki </w:t>
      </w:r>
      <w:r w:rsidR="00D736CF" w:rsidRPr="00D64C3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>jakimkolwiek krajem, interes gospodarczy lub jakiekolwiek inne bezpośrednie lub pośrednie interesy osobiste</w:t>
      </w:r>
      <w:r w:rsidR="005F00B9" w:rsidRPr="00D64C3A">
        <w:rPr>
          <w:rFonts w:ascii="Arial" w:hAnsi="Arial" w:cs="Arial"/>
        </w:rPr>
        <w:t>.</w:t>
      </w:r>
    </w:p>
    <w:p w14:paraId="271556E2" w14:textId="77777777" w:rsidR="0090579D" w:rsidRPr="00D64C3A" w:rsidRDefault="0090579D" w:rsidP="0090579D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2229A6CD" w14:textId="41552F79" w:rsidR="005F00B9" w:rsidRPr="00D64C3A" w:rsidRDefault="005F00B9" w:rsidP="009E59BD">
      <w:pPr>
        <w:spacing w:after="0" w:line="276" w:lineRule="auto"/>
        <w:jc w:val="both"/>
        <w:rPr>
          <w:rFonts w:ascii="Arial" w:hAnsi="Arial" w:cs="Arial"/>
          <w:b/>
        </w:rPr>
      </w:pPr>
      <w:r w:rsidRPr="00D64C3A">
        <w:rPr>
          <w:rFonts w:ascii="Arial" w:hAnsi="Arial" w:cs="Arial"/>
          <w:b/>
        </w:rPr>
        <w:t>III. Oświadczam, że:</w:t>
      </w:r>
    </w:p>
    <w:p w14:paraId="4E4FEB61" w14:textId="0AB5286A" w:rsidR="005450DB" w:rsidRPr="003230AA" w:rsidRDefault="005450DB" w:rsidP="00835CC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brałem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udziału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przygotowaniu któregokolwiek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wniosków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dofinansowanie projektów złożonych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ramach naboru;</w:t>
      </w:r>
    </w:p>
    <w:p w14:paraId="6D988535" w14:textId="5439EA26" w:rsidR="005450DB" w:rsidRPr="003230AA" w:rsidRDefault="00D736CF" w:rsidP="00835CC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5450DB" w:rsidRPr="003230AA">
        <w:rPr>
          <w:rFonts w:ascii="Arial" w:hAnsi="Arial" w:cs="Arial"/>
        </w:rPr>
        <w:t xml:space="preserve">okresie </w:t>
      </w:r>
      <w:r w:rsidR="004D366E" w:rsidRPr="003230AA">
        <w:rPr>
          <w:rFonts w:ascii="Arial" w:hAnsi="Arial" w:cs="Arial"/>
        </w:rPr>
        <w:t>roku</w:t>
      </w:r>
      <w:r w:rsidR="005450DB" w:rsidRPr="003230AA">
        <w:rPr>
          <w:rFonts w:ascii="Arial" w:hAnsi="Arial" w:cs="Arial"/>
        </w:rPr>
        <w:t xml:space="preserve"> przed dniem złożenia oświadczenia:</w:t>
      </w:r>
    </w:p>
    <w:p w14:paraId="0F3B28C2" w14:textId="3B89AC23" w:rsidR="005450DB" w:rsidRPr="003230AA" w:rsidRDefault="005450DB" w:rsidP="00835CCE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wspólnikiem, udziałowcem lub </w:t>
      </w:r>
      <w:r w:rsidR="0090579D">
        <w:rPr>
          <w:rFonts w:ascii="Arial" w:hAnsi="Arial" w:cs="Arial"/>
        </w:rPr>
        <w:t>akcjonariuszem wnioskodawcy,</w:t>
      </w:r>
    </w:p>
    <w:p w14:paraId="6B976088" w14:textId="2BAA19EF" w:rsidR="005450DB" w:rsidRPr="003230AA" w:rsidRDefault="005450DB" w:rsidP="00835CCE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związany</w:t>
      </w:r>
      <w:r w:rsidR="0090579D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Pr="003230AA">
        <w:rPr>
          <w:rFonts w:ascii="Arial" w:hAnsi="Arial" w:cs="Arial"/>
        </w:rPr>
        <w:t>stosunkiem pracy lub stosunkiem cywilnoprawnym</w:t>
      </w:r>
      <w:r w:rsidR="005F00B9">
        <w:rPr>
          <w:rStyle w:val="Odwoanieprzypisudolnego"/>
          <w:rFonts w:ascii="Arial" w:hAnsi="Arial" w:cs="Arial"/>
        </w:rPr>
        <w:footnoteReference w:id="6"/>
      </w:r>
      <w:r w:rsidR="0090579D">
        <w:rPr>
          <w:rFonts w:ascii="Arial" w:hAnsi="Arial" w:cs="Arial"/>
        </w:rPr>
        <w:t xml:space="preserve"> </w:t>
      </w:r>
      <w:r w:rsidR="00D736CF">
        <w:rPr>
          <w:rFonts w:ascii="Arial" w:hAnsi="Arial" w:cs="Arial"/>
        </w:rPr>
        <w:t>z </w:t>
      </w:r>
      <w:r w:rsidR="0090579D">
        <w:rPr>
          <w:rFonts w:ascii="Arial" w:hAnsi="Arial" w:cs="Arial"/>
        </w:rPr>
        <w:t>wnioskodawcą,</w:t>
      </w:r>
    </w:p>
    <w:p w14:paraId="295F3B3E" w14:textId="55F7D0F4" w:rsidR="005450DB" w:rsidRPr="003230AA" w:rsidRDefault="005450DB" w:rsidP="00835CCE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członkiem organów zarządzających lub nadzorczych wnioskodawcy lub jakiegokolwiek podmiotu biorącego udział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przygotowaniu wniosków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dofinansowanie</w:t>
      </w:r>
      <w:r w:rsidR="00835CCE">
        <w:rPr>
          <w:rFonts w:ascii="Arial" w:hAnsi="Arial" w:cs="Arial"/>
        </w:rPr>
        <w:t>.</w:t>
      </w:r>
    </w:p>
    <w:p w14:paraId="77EC92DC" w14:textId="77777777" w:rsidR="00C34B7C" w:rsidRDefault="00C34B7C" w:rsidP="00983F86">
      <w:pPr>
        <w:spacing w:after="0" w:line="276" w:lineRule="auto"/>
        <w:jc w:val="both"/>
        <w:rPr>
          <w:rFonts w:ascii="Arial" w:hAnsi="Arial" w:cs="Arial"/>
        </w:rPr>
      </w:pPr>
    </w:p>
    <w:p w14:paraId="4C318787" w14:textId="09AA4826" w:rsidR="00441A4B" w:rsidRPr="003230AA" w:rsidRDefault="00D736CF" w:rsidP="00983F86">
      <w:pPr>
        <w:spacing w:after="0" w:line="276" w:lineRule="auto"/>
        <w:jc w:val="both"/>
        <w:rPr>
          <w:rFonts w:ascii="Arial" w:hAnsi="Arial" w:cs="Arial"/>
        </w:rPr>
      </w:pP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przypadku jakiejkolwiek okoliczności mogącej budzić uzasadnione</w:t>
      </w:r>
      <w:r w:rsidR="00C34B7C">
        <w:rPr>
          <w:rFonts w:ascii="Arial" w:hAnsi="Arial" w:cs="Arial"/>
        </w:rPr>
        <w:t xml:space="preserve"> </w:t>
      </w:r>
      <w:r w:rsidR="00C34B7C" w:rsidRPr="00C34B7C">
        <w:rPr>
          <w:rFonts w:ascii="Arial" w:hAnsi="Arial" w:cs="Arial"/>
        </w:rPr>
        <w:t xml:space="preserve">wątpliwości, co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mojej bezstronności/ wystąpienia konfliktu interesów, zobowiązuję się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niezwłocznego jej zgłoszenia </w:t>
      </w:r>
      <w:r w:rsidRPr="00C34B7C">
        <w:rPr>
          <w:rFonts w:ascii="Arial" w:hAnsi="Arial" w:cs="Arial"/>
        </w:rPr>
        <w:t>na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piśmie przewodniczącemu KOP. Jestem świadomy, </w:t>
      </w:r>
      <w:r w:rsidRPr="00C34B7C">
        <w:rPr>
          <w:rFonts w:ascii="Arial" w:hAnsi="Arial" w:cs="Arial"/>
        </w:rPr>
        <w:t>że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ww. okoliczności mogą skutkować wyłączeniem mnie </w:t>
      </w:r>
      <w:r w:rsidRPr="00C34B7C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udziału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wykonywaniu zadań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KOP albo ujawnieniem tych okoliczności. Zobowiązuję się dostosować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decyzji przewodniczącego KOP podjętych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tej sprawie.</w:t>
      </w:r>
    </w:p>
    <w:p w14:paraId="38A47AAB" w14:textId="77777777" w:rsidR="005E3115" w:rsidRPr="008E02F8" w:rsidRDefault="005E3115" w:rsidP="008E02F8">
      <w:pPr>
        <w:spacing w:after="0" w:line="276" w:lineRule="auto"/>
        <w:jc w:val="both"/>
        <w:rPr>
          <w:rFonts w:ascii="Arial" w:hAnsi="Arial" w:cs="Arial"/>
        </w:rPr>
      </w:pPr>
    </w:p>
    <w:p w14:paraId="39671159" w14:textId="4C914F74" w:rsidR="00C34B7C" w:rsidRPr="008854A0" w:rsidRDefault="00C34B7C" w:rsidP="008854A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b/>
          <w:bCs/>
          <w:lang w:eastAsia="pl-PL"/>
        </w:rPr>
      </w:pPr>
      <w:r w:rsidRPr="008854A0">
        <w:rPr>
          <w:rFonts w:ascii="Arial" w:hAnsi="Arial" w:cs="Arial"/>
          <w:b/>
          <w:bCs/>
          <w:lang w:eastAsia="pl-PL"/>
        </w:rPr>
        <w:t>Oświadczam, że:</w:t>
      </w:r>
    </w:p>
    <w:p w14:paraId="42115381" w14:textId="12A5CC8A" w:rsidR="00C34B7C" w:rsidRP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hAnsi="Arial" w:cs="Arial"/>
          <w:lang w:eastAsia="pl-PL"/>
        </w:rPr>
        <w:t xml:space="preserve">korzystam </w:t>
      </w:r>
      <w:r w:rsidR="00D736CF" w:rsidRPr="00C34B7C">
        <w:rPr>
          <w:rFonts w:ascii="Arial" w:hAnsi="Arial" w:cs="Arial"/>
          <w:lang w:eastAsia="pl-PL"/>
        </w:rPr>
        <w:t>z</w:t>
      </w:r>
      <w:r w:rsidR="00D736CF">
        <w:rPr>
          <w:rFonts w:ascii="Arial" w:hAnsi="Arial" w:cs="Arial"/>
          <w:lang w:eastAsia="pl-PL"/>
        </w:rPr>
        <w:t> </w:t>
      </w:r>
      <w:r w:rsidRPr="00C34B7C">
        <w:rPr>
          <w:rFonts w:ascii="Arial" w:hAnsi="Arial" w:cs="Arial"/>
          <w:lang w:eastAsia="pl-PL"/>
        </w:rPr>
        <w:t xml:space="preserve">pełni praw publicznych; </w:t>
      </w:r>
    </w:p>
    <w:p w14:paraId="2DBD6357" w14:textId="5CA4BCC4" w:rsidR="00C34B7C" w:rsidRP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hAnsi="Arial" w:cs="Arial"/>
          <w:lang w:eastAsia="pl-PL"/>
        </w:rPr>
        <w:t xml:space="preserve">mam pełną zdolność </w:t>
      </w:r>
      <w:r w:rsidR="00D736CF" w:rsidRPr="00C34B7C">
        <w:rPr>
          <w:rFonts w:ascii="Arial" w:hAnsi="Arial" w:cs="Arial"/>
          <w:lang w:eastAsia="pl-PL"/>
        </w:rPr>
        <w:t>do</w:t>
      </w:r>
      <w:r w:rsidR="00D736CF">
        <w:rPr>
          <w:rFonts w:ascii="Arial" w:hAnsi="Arial" w:cs="Arial"/>
          <w:lang w:eastAsia="pl-PL"/>
        </w:rPr>
        <w:t> </w:t>
      </w:r>
      <w:r w:rsidRPr="00C34B7C">
        <w:rPr>
          <w:rFonts w:ascii="Arial" w:hAnsi="Arial" w:cs="Arial"/>
          <w:lang w:eastAsia="pl-PL"/>
        </w:rPr>
        <w:t xml:space="preserve">czynności prawnych; </w:t>
      </w:r>
    </w:p>
    <w:p w14:paraId="4586B545" w14:textId="596D64C8" w:rsid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hAnsi="Arial" w:cs="Arial"/>
          <w:lang w:eastAsia="pl-PL"/>
        </w:rPr>
        <w:t xml:space="preserve">nie zostałem skazany prawomocnym wyrokiem </w:t>
      </w:r>
      <w:r w:rsidR="00D736CF" w:rsidRPr="00C34B7C">
        <w:rPr>
          <w:rFonts w:ascii="Arial" w:hAnsi="Arial" w:cs="Arial"/>
          <w:lang w:eastAsia="pl-PL"/>
        </w:rPr>
        <w:t>za</w:t>
      </w:r>
      <w:r w:rsidR="00D736CF">
        <w:rPr>
          <w:rFonts w:ascii="Arial" w:hAnsi="Arial" w:cs="Arial"/>
          <w:lang w:eastAsia="pl-PL"/>
        </w:rPr>
        <w:t> </w:t>
      </w:r>
      <w:r w:rsidRPr="00C34B7C">
        <w:rPr>
          <w:rFonts w:ascii="Arial" w:hAnsi="Arial" w:cs="Arial"/>
          <w:lang w:eastAsia="pl-PL"/>
        </w:rPr>
        <w:t xml:space="preserve">umyślne przestępstwo lub umyślne przestępstwo skarbowe; </w:t>
      </w:r>
      <w:bookmarkStart w:id="0" w:name="_Hlk121736829"/>
      <w:bookmarkStart w:id="1" w:name="_Hlk121738356"/>
    </w:p>
    <w:p w14:paraId="0FA4BECF" w14:textId="0A9F600B" w:rsidR="00E0352B" w:rsidRP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eastAsia="Calibri" w:hAnsi="Arial" w:cs="Arial"/>
        </w:rPr>
        <w:t xml:space="preserve">mam wymaganą wiedzę, umiejętności, doświadczenie lub uprawnienia </w:t>
      </w:r>
      <w:r w:rsidR="00D736CF" w:rsidRPr="00C34B7C">
        <w:rPr>
          <w:rFonts w:ascii="Arial" w:eastAsia="Calibri" w:hAnsi="Arial" w:cs="Arial"/>
        </w:rPr>
        <w:t>w</w:t>
      </w:r>
      <w:r w:rsidR="00D736CF">
        <w:rPr>
          <w:rFonts w:ascii="Arial" w:eastAsia="Calibri" w:hAnsi="Arial" w:cs="Arial"/>
        </w:rPr>
        <w:t> </w:t>
      </w:r>
      <w:r w:rsidRPr="00C34B7C">
        <w:rPr>
          <w:rFonts w:ascii="Arial" w:eastAsia="Calibri" w:hAnsi="Arial" w:cs="Arial"/>
        </w:rPr>
        <w:t>dziedzinie</w:t>
      </w:r>
      <w:bookmarkEnd w:id="0"/>
      <w:r w:rsidRPr="00C34B7C">
        <w:rPr>
          <w:rFonts w:ascii="Arial" w:eastAsia="Calibri" w:hAnsi="Arial" w:cs="Arial"/>
        </w:rPr>
        <w:t xml:space="preserve"> związanej </w:t>
      </w:r>
      <w:r w:rsidR="00D736CF" w:rsidRPr="00C34B7C">
        <w:rPr>
          <w:rFonts w:ascii="Arial" w:eastAsia="Calibri" w:hAnsi="Arial" w:cs="Arial"/>
        </w:rPr>
        <w:t>z</w:t>
      </w:r>
      <w:r w:rsidR="00D736CF">
        <w:rPr>
          <w:rFonts w:ascii="Arial" w:eastAsia="Calibri" w:hAnsi="Arial" w:cs="Arial"/>
        </w:rPr>
        <w:t> </w:t>
      </w:r>
      <w:r w:rsidRPr="00C34B7C">
        <w:rPr>
          <w:rFonts w:ascii="Arial" w:eastAsia="Calibri" w:hAnsi="Arial" w:cs="Arial"/>
        </w:rPr>
        <w:t xml:space="preserve">wyborem projektów </w:t>
      </w:r>
      <w:r w:rsidR="00D736CF" w:rsidRPr="00C34B7C">
        <w:rPr>
          <w:rFonts w:ascii="Arial" w:eastAsia="Calibri" w:hAnsi="Arial" w:cs="Arial"/>
        </w:rPr>
        <w:t>do</w:t>
      </w:r>
      <w:r w:rsidR="00D736CF">
        <w:rPr>
          <w:rFonts w:ascii="Arial" w:eastAsia="Calibri" w:hAnsi="Arial" w:cs="Arial"/>
        </w:rPr>
        <w:t> </w:t>
      </w:r>
      <w:r w:rsidRPr="00C34B7C">
        <w:rPr>
          <w:rFonts w:ascii="Arial" w:eastAsia="Calibri" w:hAnsi="Arial" w:cs="Arial"/>
        </w:rPr>
        <w:t>dofinansowania</w:t>
      </w:r>
      <w:bookmarkEnd w:id="1"/>
      <w:r w:rsidRPr="00C34B7C">
        <w:rPr>
          <w:rFonts w:ascii="Arial" w:eastAsia="Calibri" w:hAnsi="Arial" w:cs="Arial"/>
        </w:rPr>
        <w:t>.</w:t>
      </w:r>
    </w:p>
    <w:p w14:paraId="6D753F85" w14:textId="77777777" w:rsidR="00836DB5" w:rsidRPr="003230AA" w:rsidRDefault="00836DB5" w:rsidP="007877D0">
      <w:pPr>
        <w:spacing w:after="0" w:line="276" w:lineRule="auto"/>
        <w:jc w:val="both"/>
        <w:rPr>
          <w:rFonts w:ascii="Arial" w:hAnsi="Arial" w:cs="Arial"/>
        </w:rPr>
      </w:pPr>
    </w:p>
    <w:p w14:paraId="392F35DE" w14:textId="77777777" w:rsidR="00C34B7C" w:rsidRPr="003230AA" w:rsidRDefault="00C34B7C" w:rsidP="009E59BD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bookmarkStart w:id="2" w:name="_Hlk121736618"/>
      <w:r w:rsidRPr="003230AA">
        <w:rPr>
          <w:rFonts w:ascii="Arial" w:hAnsi="Arial" w:cs="Arial"/>
          <w:b/>
          <w:bCs/>
        </w:rPr>
        <w:t>Oświadczam, że:</w:t>
      </w:r>
    </w:p>
    <w:p w14:paraId="6332687A" w14:textId="418A9BFA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lastRenderedPageBreak/>
        <w:t xml:space="preserve">zachowam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AD5576" w:rsidRPr="00760770">
        <w:rPr>
          <w:rFonts w:ascii="Arial" w:hAnsi="Arial" w:cs="Arial"/>
        </w:rPr>
        <w:t>pozyskan</w:t>
      </w:r>
      <w:r w:rsidR="00AD5576">
        <w:rPr>
          <w:rFonts w:ascii="Arial" w:hAnsi="Arial" w:cs="Arial"/>
        </w:rPr>
        <w:t>e</w:t>
      </w:r>
      <w:r w:rsidR="00AD5576" w:rsidRPr="00760770">
        <w:rPr>
          <w:rFonts w:ascii="Arial" w:hAnsi="Arial" w:cs="Arial"/>
        </w:rPr>
        <w:t xml:space="preserve">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</w:t>
      </w:r>
      <w:r>
        <w:rPr>
          <w:rFonts w:ascii="Arial" w:hAnsi="Arial" w:cs="Arial"/>
        </w:rPr>
        <w:t>komisji oceny projektów (KOP)</w:t>
      </w:r>
      <w:r w:rsidRPr="00760770">
        <w:rPr>
          <w:rFonts w:ascii="Arial" w:hAnsi="Arial" w:cs="Arial"/>
        </w:rPr>
        <w:t xml:space="preserve">,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tym informacje związane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oceną projektu/ów;</w:t>
      </w:r>
    </w:p>
    <w:p w14:paraId="1FDF0091" w14:textId="138D9058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D736CF" w:rsidRPr="00760770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dokumenty od wnioskodawcy/ów, które mi przedstawiono lub które sporządziłem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trakcie postępowania;</w:t>
      </w:r>
    </w:p>
    <w:p w14:paraId="492571E6" w14:textId="30E40258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wykorzystam informacji </w:t>
      </w:r>
      <w:r w:rsidR="00D736CF" w:rsidRPr="00760770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pozyskanych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projektu/ów, lub jakiejkolwiek ich części czy kopii dla celów innych niż te, dla których zostały przekazane;</w:t>
      </w:r>
    </w:p>
    <w:p w14:paraId="3C8F5960" w14:textId="30CA869A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zachowam kopii jakichkolwiek pisemnych lub elektronicznych informacji </w:t>
      </w:r>
      <w:r w:rsidR="00D736CF" w:rsidRPr="00760770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związanych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projektu/ów;</w:t>
      </w:r>
    </w:p>
    <w:p w14:paraId="62648307" w14:textId="6F3630B6" w:rsidR="00C34B7C" w:rsidRPr="003230AA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poufności dane osobowe przetwarzane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instytucji </w:t>
      </w:r>
      <w:r w:rsidR="00D736CF">
        <w:rPr>
          <w:rFonts w:ascii="Arial" w:hAnsi="Arial" w:cs="Arial"/>
        </w:rPr>
        <w:t xml:space="preserve">pośredniczącej </w:t>
      </w:r>
      <w:r w:rsidRPr="00760770">
        <w:rPr>
          <w:rFonts w:ascii="Arial" w:hAnsi="Arial" w:cs="Arial"/>
        </w:rPr>
        <w:t xml:space="preserve">FEdKP oraz sposób ich zabezpieczenia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czasie trwania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współpracy, jak również </w:t>
      </w:r>
      <w:r w:rsidR="00D736CF" w:rsidRPr="00760770">
        <w:rPr>
          <w:rFonts w:ascii="Arial" w:hAnsi="Arial" w:cs="Arial"/>
        </w:rPr>
        <w:t>po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ustaniu współpracy, </w:t>
      </w:r>
      <w:r w:rsidR="00D736CF" w:rsidRPr="00760770">
        <w:rPr>
          <w:rFonts w:ascii="Arial" w:hAnsi="Arial" w:cs="Arial"/>
        </w:rPr>
        <w:t>a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także zobowiązuję się </w:t>
      </w:r>
      <w:r w:rsidR="00D736CF" w:rsidRPr="00760770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zabezpieczania danych osobowych przed ich udostępnieniem, zabraniem przez osoby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nieupoważnione, przetwarzaniem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naruszeniem przepisów prawa oraz zmianą, utratą,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>uszkodzeniem lub zniszczeniem.</w:t>
      </w:r>
    </w:p>
    <w:bookmarkEnd w:id="2"/>
    <w:p w14:paraId="47F3D4D8" w14:textId="77777777" w:rsidR="007877D0" w:rsidRPr="003230AA" w:rsidRDefault="007877D0" w:rsidP="007877D0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5CE75D17" w14:textId="77777777" w:rsidR="00C76EF2" w:rsidRDefault="00C76EF2" w:rsidP="00954D7C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76EF2" w:rsidRPr="00F20A1F" w14:paraId="5D2D999B" w14:textId="77777777" w:rsidTr="00D45B21">
        <w:tc>
          <w:tcPr>
            <w:tcW w:w="4531" w:type="dxa"/>
          </w:tcPr>
          <w:p w14:paraId="6A30700E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Data: ……………………</w:t>
            </w:r>
            <w:proofErr w:type="gramStart"/>
            <w:r w:rsidRPr="00F20A1F">
              <w:rPr>
                <w:rFonts w:ascii="Arial" w:hAnsi="Arial" w:cs="Arial"/>
              </w:rPr>
              <w:t>…….</w:t>
            </w:r>
            <w:proofErr w:type="gramEnd"/>
          </w:p>
        </w:tc>
        <w:tc>
          <w:tcPr>
            <w:tcW w:w="4531" w:type="dxa"/>
          </w:tcPr>
          <w:p w14:paraId="5F47B668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Podpis: …………………………………</w:t>
            </w:r>
          </w:p>
        </w:tc>
      </w:tr>
    </w:tbl>
    <w:p w14:paraId="396AC9BE" w14:textId="77777777" w:rsidR="00C76EF2" w:rsidRPr="00F20A1F" w:rsidRDefault="00C76EF2" w:rsidP="00954D7C">
      <w:pPr>
        <w:rPr>
          <w:rFonts w:ascii="Arial" w:hAnsi="Arial" w:cs="Arial"/>
        </w:rPr>
      </w:pPr>
    </w:p>
    <w:sectPr w:rsidR="00C76EF2" w:rsidRPr="00F20A1F" w:rsidSect="008E02F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F58ED" w14:textId="77777777" w:rsidR="00CE67A6" w:rsidRDefault="00CE67A6" w:rsidP="003E4C8C">
      <w:pPr>
        <w:spacing w:after="0" w:line="240" w:lineRule="auto"/>
      </w:pPr>
      <w:r>
        <w:separator/>
      </w:r>
    </w:p>
  </w:endnote>
  <w:endnote w:type="continuationSeparator" w:id="0">
    <w:p w14:paraId="2BC8D131" w14:textId="77777777" w:rsidR="00CE67A6" w:rsidRDefault="00CE67A6" w:rsidP="003E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F6D5" w14:textId="77777777" w:rsidR="00CE67A6" w:rsidRDefault="00CE67A6" w:rsidP="003E4C8C">
      <w:pPr>
        <w:spacing w:after="0" w:line="240" w:lineRule="auto"/>
      </w:pPr>
      <w:r>
        <w:separator/>
      </w:r>
    </w:p>
  </w:footnote>
  <w:footnote w:type="continuationSeparator" w:id="0">
    <w:p w14:paraId="15BFF638" w14:textId="77777777" w:rsidR="00CE67A6" w:rsidRDefault="00CE67A6" w:rsidP="003E4C8C">
      <w:pPr>
        <w:spacing w:after="0" w:line="240" w:lineRule="auto"/>
      </w:pPr>
      <w:r>
        <w:continuationSeparator/>
      </w:r>
    </w:p>
  </w:footnote>
  <w:footnote w:id="1">
    <w:p w14:paraId="0698AE43" w14:textId="031BBC3B" w:rsidR="00633F22" w:rsidRPr="008E02F8" w:rsidRDefault="00633F22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</w:t>
      </w:r>
      <w:r w:rsidR="00D64C3A" w:rsidRPr="008E02F8">
        <w:rPr>
          <w:sz w:val="18"/>
        </w:rPr>
        <w:t>Gdy</w:t>
      </w:r>
      <w:r w:rsidRPr="008E02F8">
        <w:rPr>
          <w:sz w:val="18"/>
        </w:rPr>
        <w:t xml:space="preserve"> w oświadczeniu jest mowa o wnioskodawcy należy przez to rozumieć także partnerów w ramach projektu partnerskiego.</w:t>
      </w:r>
    </w:p>
  </w:footnote>
  <w:footnote w:id="2">
    <w:p w14:paraId="7FBC1255" w14:textId="5C0690B9" w:rsidR="004A5AC1" w:rsidRPr="008E02F8" w:rsidRDefault="004A5AC1" w:rsidP="004A5AC1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W przypadku naborów </w:t>
      </w:r>
      <w:r w:rsidR="00F82579" w:rsidRPr="008E02F8">
        <w:rPr>
          <w:sz w:val="18"/>
        </w:rPr>
        <w:t>ciągłych</w:t>
      </w:r>
      <w:r w:rsidRPr="008E02F8">
        <w:rPr>
          <w:sz w:val="18"/>
        </w:rPr>
        <w:t xml:space="preserve">, w których oceniane są </w:t>
      </w:r>
      <w:r w:rsidR="000317AD" w:rsidRPr="008E02F8">
        <w:rPr>
          <w:sz w:val="18"/>
        </w:rPr>
        <w:t>wnioski złożone w określonym przedziale czasowym</w:t>
      </w:r>
      <w:r w:rsidRPr="008E02F8">
        <w:rPr>
          <w:sz w:val="18"/>
        </w:rPr>
        <w:t xml:space="preserve">, oświadczenie dotyczy projektów i wnioskodawców </w:t>
      </w:r>
      <w:r w:rsidR="000317AD" w:rsidRPr="008E02F8">
        <w:rPr>
          <w:sz w:val="18"/>
        </w:rPr>
        <w:t xml:space="preserve">złożonych w tym czasie. </w:t>
      </w:r>
      <w:r w:rsidR="00F82579" w:rsidRPr="008E02F8">
        <w:rPr>
          <w:sz w:val="18"/>
        </w:rPr>
        <w:t>Usunąć,</w:t>
      </w:r>
      <w:r w:rsidR="000317AD" w:rsidRPr="008E02F8">
        <w:rPr>
          <w:sz w:val="18"/>
        </w:rPr>
        <w:t xml:space="preserve"> jeśli oświadczenie nie jest składane w ramach naboru </w:t>
      </w:r>
      <w:r w:rsidR="00F82579" w:rsidRPr="008E02F8">
        <w:rPr>
          <w:sz w:val="18"/>
        </w:rPr>
        <w:t>ciągłego</w:t>
      </w:r>
      <w:r w:rsidR="000317AD" w:rsidRPr="008E02F8">
        <w:rPr>
          <w:sz w:val="18"/>
        </w:rPr>
        <w:t xml:space="preserve">. </w:t>
      </w:r>
    </w:p>
  </w:footnote>
  <w:footnote w:id="3">
    <w:p w14:paraId="21AFD508" w14:textId="77777777" w:rsidR="00633F22" w:rsidRDefault="00633F22" w:rsidP="00633F22">
      <w:pPr>
        <w:pStyle w:val="Tekstprzypisudolnego"/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Ustawa z dnia 14 czerwca 1960 r. Kodeksu postępowania administracyjnego (Dz. U. z 2022 r. poz. 2000 z późn. zm.).</w:t>
      </w:r>
    </w:p>
  </w:footnote>
  <w:footnote w:id="4">
    <w:p w14:paraId="208E0327" w14:textId="228E7AC5" w:rsidR="009E59BD" w:rsidRDefault="009E5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59BD">
        <w:rPr>
          <w:sz w:val="18"/>
        </w:rPr>
        <w:t xml:space="preserve">Nie dotyczy umów cywilnoprawnych ekspertów z Instytucją </w:t>
      </w:r>
      <w:r w:rsidR="000F2134">
        <w:rPr>
          <w:sz w:val="18"/>
        </w:rPr>
        <w:t>Pośredniczącą</w:t>
      </w:r>
      <w:r w:rsidRPr="009E59BD">
        <w:rPr>
          <w:sz w:val="18"/>
        </w:rPr>
        <w:t xml:space="preserve"> FEdKP zawartych w celu przeprowadzenia oceny projektów.</w:t>
      </w:r>
    </w:p>
  </w:footnote>
  <w:footnote w:id="5">
    <w:p w14:paraId="1FA17D1E" w14:textId="7AE97FFD" w:rsidR="00F63C9C" w:rsidRPr="008E02F8" w:rsidRDefault="00F63C9C" w:rsidP="00F63C9C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Rozporządzenie Parlamentu Europejskiego i Rady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>) nr 966/2012 (Dz</w:t>
      </w:r>
      <w:r w:rsidR="008E02F8" w:rsidRPr="008E02F8">
        <w:rPr>
          <w:sz w:val="18"/>
        </w:rPr>
        <w:t xml:space="preserve">. Urz. UE L 193 z 30.07.2018 r., s. 1-222 </w:t>
      </w:r>
      <w:r w:rsidRPr="008E02F8">
        <w:rPr>
          <w:sz w:val="18"/>
        </w:rPr>
        <w:t>z późn. zm.).</w:t>
      </w:r>
    </w:p>
  </w:footnote>
  <w:footnote w:id="6">
    <w:p w14:paraId="778F9FCB" w14:textId="083808F3" w:rsidR="005F00B9" w:rsidRPr="008E02F8" w:rsidRDefault="005F00B9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Nie dotyczy umów cywilnoprawnych ekspertów z Instytucją </w:t>
      </w:r>
      <w:r w:rsidR="00527EC5">
        <w:rPr>
          <w:sz w:val="18"/>
        </w:rPr>
        <w:t>Pośredniczącą</w:t>
      </w:r>
      <w:r w:rsidRPr="008E02F8">
        <w:rPr>
          <w:sz w:val="18"/>
        </w:rPr>
        <w:t xml:space="preserve"> FEdKP zawartych w celu przeprowadzenia oceny projektów.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4AE1" w14:textId="769468DD" w:rsidR="008E02F8" w:rsidRDefault="008E02F8" w:rsidP="008E02F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687D495" wp14:editId="1DCF2269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287E"/>
    <w:multiLevelType w:val="hybridMultilevel"/>
    <w:tmpl w:val="5DB0AA98"/>
    <w:lvl w:ilvl="0" w:tplc="7378445C">
      <w:start w:val="4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482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DA036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3BC1D0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93372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63F6058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FE67A1"/>
    <w:multiLevelType w:val="hybridMultilevel"/>
    <w:tmpl w:val="B2F4D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62E15FE"/>
    <w:multiLevelType w:val="hybridMultilevel"/>
    <w:tmpl w:val="AEC8D78C"/>
    <w:lvl w:ilvl="0" w:tplc="846A43AC">
      <w:start w:val="1"/>
      <w:numFmt w:val="lowerLetter"/>
      <w:lvlText w:val="%1)"/>
      <w:lvlJc w:val="left"/>
      <w:pPr>
        <w:ind w:left="794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78D2F0A"/>
    <w:multiLevelType w:val="hybridMultilevel"/>
    <w:tmpl w:val="AE741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17F34BB"/>
    <w:multiLevelType w:val="hybridMultilevel"/>
    <w:tmpl w:val="F2B6B49E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D0B5CE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507453">
    <w:abstractNumId w:val="7"/>
  </w:num>
  <w:num w:numId="2" w16cid:durableId="1207525604">
    <w:abstractNumId w:val="13"/>
  </w:num>
  <w:num w:numId="3" w16cid:durableId="916325199">
    <w:abstractNumId w:val="10"/>
  </w:num>
  <w:num w:numId="4" w16cid:durableId="1356884420">
    <w:abstractNumId w:val="2"/>
  </w:num>
  <w:num w:numId="5" w16cid:durableId="1854303014">
    <w:abstractNumId w:val="14"/>
  </w:num>
  <w:num w:numId="6" w16cid:durableId="1269192010">
    <w:abstractNumId w:val="9"/>
  </w:num>
  <w:num w:numId="7" w16cid:durableId="1481121242">
    <w:abstractNumId w:val="15"/>
  </w:num>
  <w:num w:numId="8" w16cid:durableId="984816276">
    <w:abstractNumId w:val="12"/>
  </w:num>
  <w:num w:numId="9" w16cid:durableId="1953856937">
    <w:abstractNumId w:val="11"/>
  </w:num>
  <w:num w:numId="10" w16cid:durableId="557670652">
    <w:abstractNumId w:val="8"/>
  </w:num>
  <w:num w:numId="11" w16cid:durableId="1974938899">
    <w:abstractNumId w:val="6"/>
  </w:num>
  <w:num w:numId="12" w16cid:durableId="870993108">
    <w:abstractNumId w:val="3"/>
  </w:num>
  <w:num w:numId="13" w16cid:durableId="1481926778">
    <w:abstractNumId w:val="16"/>
  </w:num>
  <w:num w:numId="14" w16cid:durableId="1065253496">
    <w:abstractNumId w:val="5"/>
  </w:num>
  <w:num w:numId="15" w16cid:durableId="1352606769">
    <w:abstractNumId w:val="1"/>
  </w:num>
  <w:num w:numId="16" w16cid:durableId="612709105">
    <w:abstractNumId w:val="4"/>
  </w:num>
  <w:num w:numId="17" w16cid:durableId="14608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49"/>
    <w:rsid w:val="00022686"/>
    <w:rsid w:val="000317AD"/>
    <w:rsid w:val="000965AE"/>
    <w:rsid w:val="000C052D"/>
    <w:rsid w:val="000E775E"/>
    <w:rsid w:val="000F2134"/>
    <w:rsid w:val="00101F92"/>
    <w:rsid w:val="00166B05"/>
    <w:rsid w:val="0019703E"/>
    <w:rsid w:val="00203863"/>
    <w:rsid w:val="002263A8"/>
    <w:rsid w:val="00236F7A"/>
    <w:rsid w:val="0024044E"/>
    <w:rsid w:val="00277217"/>
    <w:rsid w:val="002A013E"/>
    <w:rsid w:val="002F39E4"/>
    <w:rsid w:val="002F75FC"/>
    <w:rsid w:val="002F7A96"/>
    <w:rsid w:val="00301A73"/>
    <w:rsid w:val="003230AA"/>
    <w:rsid w:val="00327856"/>
    <w:rsid w:val="0037311F"/>
    <w:rsid w:val="00393317"/>
    <w:rsid w:val="003C5B00"/>
    <w:rsid w:val="003E4C8C"/>
    <w:rsid w:val="003E61A1"/>
    <w:rsid w:val="003F4761"/>
    <w:rsid w:val="003F53A9"/>
    <w:rsid w:val="00412013"/>
    <w:rsid w:val="00415367"/>
    <w:rsid w:val="004410D2"/>
    <w:rsid w:val="00441A4B"/>
    <w:rsid w:val="0045368D"/>
    <w:rsid w:val="00470381"/>
    <w:rsid w:val="00485496"/>
    <w:rsid w:val="00492282"/>
    <w:rsid w:val="004A181B"/>
    <w:rsid w:val="004A5AC1"/>
    <w:rsid w:val="004B0D33"/>
    <w:rsid w:val="004D366E"/>
    <w:rsid w:val="004E03AD"/>
    <w:rsid w:val="004F447D"/>
    <w:rsid w:val="0050572E"/>
    <w:rsid w:val="00506A56"/>
    <w:rsid w:val="00512DB3"/>
    <w:rsid w:val="00513785"/>
    <w:rsid w:val="00515B49"/>
    <w:rsid w:val="00527EC5"/>
    <w:rsid w:val="005450DB"/>
    <w:rsid w:val="00564E61"/>
    <w:rsid w:val="00581A04"/>
    <w:rsid w:val="00582336"/>
    <w:rsid w:val="0059655A"/>
    <w:rsid w:val="005B1899"/>
    <w:rsid w:val="005E11E6"/>
    <w:rsid w:val="005E3115"/>
    <w:rsid w:val="005F00B9"/>
    <w:rsid w:val="005F61D0"/>
    <w:rsid w:val="00606EF9"/>
    <w:rsid w:val="00607AE6"/>
    <w:rsid w:val="006127E6"/>
    <w:rsid w:val="00633F22"/>
    <w:rsid w:val="0064513E"/>
    <w:rsid w:val="00650A21"/>
    <w:rsid w:val="00652534"/>
    <w:rsid w:val="00660793"/>
    <w:rsid w:val="00673AEA"/>
    <w:rsid w:val="006863F3"/>
    <w:rsid w:val="00690A7C"/>
    <w:rsid w:val="006A1FF0"/>
    <w:rsid w:val="006B6A19"/>
    <w:rsid w:val="006C2723"/>
    <w:rsid w:val="007138E1"/>
    <w:rsid w:val="00720424"/>
    <w:rsid w:val="00732979"/>
    <w:rsid w:val="00735874"/>
    <w:rsid w:val="00750366"/>
    <w:rsid w:val="00760770"/>
    <w:rsid w:val="007823E8"/>
    <w:rsid w:val="007877D0"/>
    <w:rsid w:val="007B0900"/>
    <w:rsid w:val="007B7FB3"/>
    <w:rsid w:val="007C6982"/>
    <w:rsid w:val="007E127E"/>
    <w:rsid w:val="007E4B39"/>
    <w:rsid w:val="007F57A8"/>
    <w:rsid w:val="008122B2"/>
    <w:rsid w:val="00835CCE"/>
    <w:rsid w:val="00836DB5"/>
    <w:rsid w:val="00872877"/>
    <w:rsid w:val="008854A0"/>
    <w:rsid w:val="00894EBF"/>
    <w:rsid w:val="00896BFD"/>
    <w:rsid w:val="008A3B55"/>
    <w:rsid w:val="008B2650"/>
    <w:rsid w:val="008B7DEB"/>
    <w:rsid w:val="008E02F8"/>
    <w:rsid w:val="008E40D1"/>
    <w:rsid w:val="00901BDA"/>
    <w:rsid w:val="0090579D"/>
    <w:rsid w:val="00924F77"/>
    <w:rsid w:val="0093226C"/>
    <w:rsid w:val="0094553E"/>
    <w:rsid w:val="00951746"/>
    <w:rsid w:val="00954D7C"/>
    <w:rsid w:val="0097130C"/>
    <w:rsid w:val="00975BB3"/>
    <w:rsid w:val="00983F86"/>
    <w:rsid w:val="009A616A"/>
    <w:rsid w:val="009E07D6"/>
    <w:rsid w:val="009E59BD"/>
    <w:rsid w:val="00A20C4A"/>
    <w:rsid w:val="00A21813"/>
    <w:rsid w:val="00A3228A"/>
    <w:rsid w:val="00A94A56"/>
    <w:rsid w:val="00A97E44"/>
    <w:rsid w:val="00AD5576"/>
    <w:rsid w:val="00AD6678"/>
    <w:rsid w:val="00AE74AB"/>
    <w:rsid w:val="00B354FC"/>
    <w:rsid w:val="00B40E78"/>
    <w:rsid w:val="00B436BB"/>
    <w:rsid w:val="00BD16F0"/>
    <w:rsid w:val="00C34B7C"/>
    <w:rsid w:val="00C52C3D"/>
    <w:rsid w:val="00C7485B"/>
    <w:rsid w:val="00C76EF2"/>
    <w:rsid w:val="00CB03B6"/>
    <w:rsid w:val="00CB120F"/>
    <w:rsid w:val="00CB32E8"/>
    <w:rsid w:val="00CE67A6"/>
    <w:rsid w:val="00D02C66"/>
    <w:rsid w:val="00D136BE"/>
    <w:rsid w:val="00D379C3"/>
    <w:rsid w:val="00D56F30"/>
    <w:rsid w:val="00D6483A"/>
    <w:rsid w:val="00D64C3A"/>
    <w:rsid w:val="00D736CF"/>
    <w:rsid w:val="00DA4ED1"/>
    <w:rsid w:val="00DD3555"/>
    <w:rsid w:val="00E0352B"/>
    <w:rsid w:val="00E5388C"/>
    <w:rsid w:val="00E6733E"/>
    <w:rsid w:val="00EB26C5"/>
    <w:rsid w:val="00EC7036"/>
    <w:rsid w:val="00F20A1F"/>
    <w:rsid w:val="00F2151F"/>
    <w:rsid w:val="00F2182B"/>
    <w:rsid w:val="00F225CF"/>
    <w:rsid w:val="00F40FD1"/>
    <w:rsid w:val="00F426A8"/>
    <w:rsid w:val="00F47765"/>
    <w:rsid w:val="00F63C9C"/>
    <w:rsid w:val="00F82579"/>
    <w:rsid w:val="00F848F4"/>
    <w:rsid w:val="00F9641C"/>
    <w:rsid w:val="00F9702B"/>
    <w:rsid w:val="00FA0749"/>
    <w:rsid w:val="00FA3696"/>
    <w:rsid w:val="00FA5D64"/>
    <w:rsid w:val="00FC0B62"/>
    <w:rsid w:val="00FD27D9"/>
    <w:rsid w:val="00FE57CC"/>
    <w:rsid w:val="00FF0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E75F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2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9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97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8C"/>
    <w:rPr>
      <w:vertAlign w:val="superscript"/>
    </w:rPr>
  </w:style>
  <w:style w:type="table" w:styleId="Tabela-Siatka">
    <w:name w:val="Table Grid"/>
    <w:basedOn w:val="Standardowy"/>
    <w:uiPriority w:val="39"/>
    <w:rsid w:val="003E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5137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13785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48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9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F22"/>
  </w:style>
  <w:style w:type="paragraph" w:styleId="Stopka">
    <w:name w:val="footer"/>
    <w:basedOn w:val="Normalny"/>
    <w:link w:val="Stopka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F22"/>
  </w:style>
  <w:style w:type="paragraph" w:styleId="Poprawka">
    <w:name w:val="Revision"/>
    <w:hidden/>
    <w:uiPriority w:val="99"/>
    <w:semiHidden/>
    <w:rsid w:val="004536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5D89B-DA8E-4E31-9AF8-B2755A015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8</cp:revision>
  <dcterms:created xsi:type="dcterms:W3CDTF">2023-05-04T08:16:00Z</dcterms:created>
  <dcterms:modified xsi:type="dcterms:W3CDTF">2023-05-05T06:18:00Z</dcterms:modified>
</cp:coreProperties>
</file>